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4F062" w14:textId="664A99D3" w:rsidR="00B76A2F" w:rsidRPr="00AC667E" w:rsidRDefault="00D97D9B" w:rsidP="00B76A2F">
      <w:pPr>
        <w:rPr>
          <w:rFonts w:asciiTheme="majorHAnsi" w:hAnsiTheme="majorHAnsi" w:cs="Times New Roman"/>
          <w:i/>
          <w:iCs/>
          <w:color w:val="8EAADB" w:themeColor="accent5" w:themeTint="9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CAD0A8" wp14:editId="1D1F9AD6">
                <wp:simplePos x="0" y="0"/>
                <wp:positionH relativeFrom="column">
                  <wp:posOffset>4171950</wp:posOffset>
                </wp:positionH>
                <wp:positionV relativeFrom="paragraph">
                  <wp:posOffset>9525</wp:posOffset>
                </wp:positionV>
                <wp:extent cx="2667000" cy="514350"/>
                <wp:effectExtent l="0" t="0" r="0" b="0"/>
                <wp:wrapNone/>
                <wp:docPr id="100433741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73F51E" w14:textId="77777777" w:rsidR="00D97D9B" w:rsidRPr="003E25AD" w:rsidRDefault="00D97D9B" w:rsidP="0052518A">
                            <w:pPr>
                              <w:rPr>
                                <w:rFonts w:ascii="Glacial Indifference" w:hAnsi="Glacial Indifference"/>
                              </w:rPr>
                            </w:pPr>
                            <w:r w:rsidRPr="003E25AD">
                              <w:rPr>
                                <w:rFonts w:ascii="Glacial Indifference" w:hAnsi="Glacial Indifference"/>
                                <w:b/>
                                <w:bCs/>
                              </w:rPr>
                              <w:t xml:space="preserve">A renvoyer à </w:t>
                            </w:r>
                            <w:r w:rsidRPr="003E25AD">
                              <w:rPr>
                                <w:rFonts w:ascii="Glacial Indifference" w:hAnsi="Glacial Indifference"/>
                                <w:b/>
                                <w:bCs/>
                                <w:color w:val="5B9BD5" w:themeColor="accent1"/>
                              </w:rPr>
                              <w:t>certificat.fwb@certimed.be</w:t>
                            </w:r>
                          </w:p>
                          <w:p w14:paraId="068F3F97" w14:textId="77777777" w:rsidR="00D97D9B" w:rsidRDefault="00D97D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CAD0A8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328.5pt;margin-top:.75pt;width:210pt;height:4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WiSKwIAAFQEAAAOAAAAZHJzL2Uyb0RvYy54bWysVE2P2jAQvVfqf7B8L0kosG1EWFFWVJXQ&#10;7kpstWfj2CSq43FtQ0J/fcdO+NC2p6oXM+M3Gc+8N8P8vmsUOQrratAFzUYpJUJzKGu9L+j3l/WH&#10;T5Q4z3TJFGhR0JNw9H7x/t28NbkYQwWqFJZgEu3y1hS08t7kSeJ4JRrmRmCERlCCbZhH1+6T0rIW&#10;szcqGafpLGnBlsYCF87h7UMP0kXML6Xg/klKJzxRBcXafDxtPHfhTBZzlu8tM1XNhzLYP1TRsFrj&#10;o5dUD8wzcrD1H6mamltwIP2IQ5OAlDUXsQfsJkvfdLOtmBGxFyTHmQtN7v+l5Y/HrXm2xHdfoEMB&#10;AyGtcbnDy9BPJ20TfrFSgjhSeLrQJjpPOF6OZ7O7NEWIIzbNJh+nkdfk+rWxzn8V0JBgFNSiLJEt&#10;dtw4jy9i6DkkPKZhXSsVpVGatAWdhZQBcaDqMoDBCZ+slCVHhuLuFOM/QvWY6yYKPaXx8tpTsHy3&#10;64ZGd1CesH8L/Wg4w9c15t0w55+ZxVnAvnC+/RMeUgEWA4NFSQX219/uQzxKhCglLc5WQd3PA7OC&#10;EvVNo3ifs8kkDGN0JtO7MTr2FtndIvrQrAA7zHCTDI9miPfqbEoLzSuuwTK8ihDTHN8uqD+bK99P&#10;PK4RF8tlDMLxM8xv9NbwkPrM50v3yqwZdPKo8COcp5Dlb+TqY3vBlgcPso5aBoJ7VgfecXSjLMOa&#10;hd249WPU9c9g8RsAAP//AwBQSwMEFAAGAAgAAAAhAIycE9feAAAACQEAAA8AAABkcnMvZG93bnJl&#10;di54bWxMj8FOwzAMhu9IvENkJG4sYVLXqTSdEGIHJITEQIxj2nhNtcQpTdYVnp70BEf7s35/f7mZ&#10;nGUjDqHzJOF2IYAhNV531Ep4f9verIGFqEgr6wklfGOATXV5UapC+zO94riLLUshFAolwcTYF5yH&#10;xqBTYeF7pMQOfnAqpnFouR7UOYU7y5dCrLhTHaUPRvX4YLA57k5OwvPH/utx+/Ip9ljbLhttbp5+&#10;aimvr6b7O2ARp/h3DLN+UocqOdX+RDowK2GV5alLTCADNnORz4tawnqZAa9K/r9B9QsAAP//AwBQ&#10;SwECLQAUAAYACAAAACEAtoM4kv4AAADhAQAAEwAAAAAAAAAAAAAAAAAAAAAAW0NvbnRlbnRfVHlw&#10;ZXNdLnhtbFBLAQItABQABgAIAAAAIQA4/SH/1gAAAJQBAAALAAAAAAAAAAAAAAAAAC8BAABfcmVs&#10;cy8ucmVsc1BLAQItABQABgAIAAAAIQDv7WiSKwIAAFQEAAAOAAAAAAAAAAAAAAAAAC4CAABkcnMv&#10;ZTJvRG9jLnhtbFBLAQItABQABgAIAAAAIQCMnBPX3gAAAAkBAAAPAAAAAAAAAAAAAAAAAIUEAABk&#10;cnMvZG93bnJldi54bWxQSwUGAAAAAAQABADzAAAAkAUAAAAA&#10;" filled="f" strokeweight=".5pt">
                <v:textbox>
                  <w:txbxContent>
                    <w:p w14:paraId="0773F51E" w14:textId="77777777" w:rsidR="00D97D9B" w:rsidRPr="003E25AD" w:rsidRDefault="00D97D9B" w:rsidP="0052518A">
                      <w:pPr>
                        <w:rPr>
                          <w:rFonts w:ascii="Glacial Indifference" w:hAnsi="Glacial Indifference"/>
                        </w:rPr>
                      </w:pPr>
                      <w:r w:rsidRPr="003E25AD">
                        <w:rPr>
                          <w:rFonts w:ascii="Glacial Indifference" w:hAnsi="Glacial Indifference"/>
                          <w:b/>
                          <w:bCs/>
                        </w:rPr>
                        <w:t xml:space="preserve">A renvoyer à </w:t>
                      </w:r>
                      <w:r w:rsidRPr="003E25AD">
                        <w:rPr>
                          <w:rFonts w:ascii="Glacial Indifference" w:hAnsi="Glacial Indifference"/>
                          <w:b/>
                          <w:bCs/>
                          <w:color w:val="5B9BD5" w:themeColor="accent1"/>
                        </w:rPr>
                        <w:t>certificat.fwb@certimed.be</w:t>
                      </w:r>
                    </w:p>
                    <w:p w14:paraId="068F3F97" w14:textId="77777777" w:rsidR="00D97D9B" w:rsidRDefault="00D97D9B"/>
                  </w:txbxContent>
                </v:textbox>
              </v:shape>
            </w:pict>
          </mc:Fallback>
        </mc:AlternateContent>
      </w:r>
      <w:r w:rsidR="0017140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A1276" wp14:editId="494A8DF6">
                <wp:simplePos x="0" y="0"/>
                <wp:positionH relativeFrom="column">
                  <wp:posOffset>60960</wp:posOffset>
                </wp:positionH>
                <wp:positionV relativeFrom="paragraph">
                  <wp:posOffset>647700</wp:posOffset>
                </wp:positionV>
                <wp:extent cx="2392680" cy="449580"/>
                <wp:effectExtent l="0" t="0" r="7620" b="7620"/>
                <wp:wrapNone/>
                <wp:docPr id="592293115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680" cy="449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8DA514" w14:textId="53E85C08" w:rsidR="00171403" w:rsidRPr="00171403" w:rsidRDefault="00171403" w:rsidP="00171403">
                            <w:pPr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  <w:sz w:val="28"/>
                                <w:szCs w:val="28"/>
                              </w:rPr>
                            </w:pPr>
                            <w:r w:rsidRPr="00F77B3B"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 xml:space="preserve">ANNEXE 3 </w:t>
                            </w:r>
                            <w:r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  <w:sz w:val="28"/>
                                <w:szCs w:val="28"/>
                              </w:rPr>
                              <w:tab/>
                              <w:t xml:space="preserve">                </w:t>
                            </w:r>
                            <w:r w:rsidRPr="00F77B3B"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>CIRCULAIRE XXX</w:t>
                            </w:r>
                            <w:r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A1276" id="Zone de texte 2" o:spid="_x0000_s1027" type="#_x0000_t202" style="position:absolute;margin-left:4.8pt;margin-top:51pt;width:188.4pt;height:3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se4LgIAAFsEAAAOAAAAZHJzL2Uyb0RvYy54bWysVE2P2jAQvVfqf7B8LwEW6BIRVpQVVSW0&#10;uxJb7dk4NrHkeFzbkNBf37HDV7c9Vb04M57x88yb58we2lqTg3BegSnooNenRBgOpTK7gn5/XX26&#10;p8QHZkqmwYiCHoWnD/OPH2aNzcUQKtClcARBjM8bW9AqBJtnmeeVqJnvgRUGgxJczQK6bpeVjjWI&#10;Xuts2O9PsgZcaR1w4T3uPnZBOk/4UgoenqX0IhBdUKwtpNWldRvXbD5j+c4xWyl+KoP9QxU1UwYv&#10;vUA9ssDI3qk/oGrFHXiQocehzkBKxUXqAbsZ9N91s6mYFakXJMfbC03+/8Hyp8PGvjgS2i/Q4gAj&#10;IY31ucfN2E8rXR2/WCnBOFJ4vNAm2kA4bg7vpsPJPYY4xkaj6RhthMmup63z4auAmkSjoA7Hkthi&#10;h7UPXeo5JV7mQatypbROTpSCWGpHDgyHqEOqEcF/y9KGNAWd3I37CdhAPN4ha4O1XHuKVmi3LVHl&#10;Tb9bKI9Ig4NOId7ylcJa18yHF+ZQEtgeyjw84yI14F1wsiipwP38237Mx0lhlJIGJVZQ/2PPnKBE&#10;fzM4w+lgNIqaTM5o/HmIjruNbG8jZl8vAQkY4IOyPJkxP+izKR3Ub/gaFvFWDDHD8e6ChrO5DJ3w&#10;8TVxsVikJFShZWFtNpZH6Eh4nMRr+8acPY0r4KCf4CxGlr+bWpcbTxpY7ANIlUYaee5YPdGPCk6i&#10;OL22+ERu/ZR1/SfMfwEAAP//AwBQSwMEFAAGAAgAAAAhAKRLX3PfAAAACQEAAA8AAABkcnMvZG93&#10;bnJldi54bWxMj81OhEAQhO8mvsOkTbwYdxCURWTYGKNu4s3Fn3ibZVogMj2EmQV8e9uTHruqUv1V&#10;sVlsLyYcfedIwcUqAoFUO9NRo+ClejjPQPigyejeESr4Rg+b8vio0LlxMz3jtAuN4BLyuVbQhjDk&#10;Uvq6Rav9yg1I7H260erA59hIM+qZy20v4yhKpdUd8YdWD3jXYv21O1gFH2fN+5NfHl/n5CoZ7rdT&#10;tX4zlVKnJ8vtDYiAS/gLwy8+o0PJTHt3IONFr+A65SDLUcyT2E+y9BLEnpV1nIEsC/l/QfkDAAD/&#10;/wMAUEsBAi0AFAAGAAgAAAAhALaDOJL+AAAA4QEAABMAAAAAAAAAAAAAAAAAAAAAAFtDb250ZW50&#10;X1R5cGVzXS54bWxQSwECLQAUAAYACAAAACEAOP0h/9YAAACUAQAACwAAAAAAAAAAAAAAAAAvAQAA&#10;X3JlbHMvLnJlbHNQSwECLQAUAAYACAAAACEA3WrHuC4CAABbBAAADgAAAAAAAAAAAAAAAAAuAgAA&#10;ZHJzL2Uyb0RvYy54bWxQSwECLQAUAAYACAAAACEApEtfc98AAAAJAQAADwAAAAAAAAAAAAAAAACI&#10;BAAAZHJzL2Rvd25yZXYueG1sUEsFBgAAAAAEAAQA8wAAAJQFAAAAAA==&#10;" fillcolor="white [3201]" stroked="f" strokeweight=".5pt">
                <v:textbox>
                  <w:txbxContent>
                    <w:p w14:paraId="098DA514" w14:textId="53E85C08" w:rsidR="00171403" w:rsidRPr="00171403" w:rsidRDefault="00171403" w:rsidP="00171403">
                      <w:pPr>
                        <w:rPr>
                          <w:rFonts w:ascii="Glacial Indifference" w:hAnsi="Glacial Indifference" w:cs="Aharoni"/>
                          <w:color w:val="9CC2E5" w:themeColor="accent1" w:themeTint="99"/>
                          <w:sz w:val="28"/>
                          <w:szCs w:val="28"/>
                        </w:rPr>
                      </w:pPr>
                      <w:r w:rsidRPr="00F77B3B"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 xml:space="preserve">ANNEXE 3 </w:t>
                      </w:r>
                      <w:r>
                        <w:rPr>
                          <w:rFonts w:ascii="Glacial Indifference" w:hAnsi="Glacial Indifference" w:cs="Aharoni"/>
                          <w:color w:val="9CC2E5" w:themeColor="accent1" w:themeTint="99"/>
                          <w:sz w:val="28"/>
                          <w:szCs w:val="28"/>
                        </w:rPr>
                        <w:tab/>
                        <w:t xml:space="preserve">                </w:t>
                      </w:r>
                      <w:r w:rsidRPr="00F77B3B"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>CIRCULAIRE XXX</w:t>
                      </w:r>
                      <w:r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3A2324">
        <w:rPr>
          <w:noProof/>
        </w:rPr>
        <w:drawing>
          <wp:inline distT="0" distB="0" distL="0" distR="0" wp14:anchorId="2254BBCF" wp14:editId="7DCEEBD7">
            <wp:extent cx="2484120" cy="772407"/>
            <wp:effectExtent l="0" t="0" r="0" b="8890"/>
            <wp:docPr id="310344425" name="Image 1" descr="Une image contenant texte, Polic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344425" name="Image 1" descr="Une image contenant texte, Polic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301" cy="776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6A2F">
        <w:tab/>
      </w:r>
      <w:r w:rsidR="00B76A2F">
        <w:tab/>
      </w:r>
      <w:r w:rsidR="00B76A2F">
        <w:tab/>
      </w:r>
      <w:r w:rsidR="00B76A2F">
        <w:tab/>
      </w:r>
      <w:r w:rsidR="00B76A2F" w:rsidRPr="00AC667E">
        <w:rPr>
          <w:rFonts w:asciiTheme="majorHAnsi" w:hAnsiTheme="majorHAnsi" w:cs="Times New Roman"/>
          <w:i/>
          <w:iCs/>
          <w:color w:val="8EAADB" w:themeColor="accent5" w:themeTint="99"/>
        </w:rPr>
        <w:t xml:space="preserve"> </w:t>
      </w:r>
    </w:p>
    <w:p w14:paraId="056353FD" w14:textId="29E6B938" w:rsidR="00BC25E0" w:rsidRDefault="00BC25E0" w:rsidP="00BC25E0"/>
    <w:p w14:paraId="7CFE4898" w14:textId="4233FBA2" w:rsidR="00171403" w:rsidRDefault="00F77B3B" w:rsidP="00171403">
      <w:pPr>
        <w:jc w:val="center"/>
        <w:rPr>
          <w:rFonts w:ascii="Aharoni" w:hAnsi="Aharoni" w:cs="Aharoni"/>
          <w:color w:val="9CC2E5" w:themeColor="accent1" w:themeTint="99"/>
          <w:sz w:val="24"/>
          <w:szCs w:val="24"/>
        </w:rPr>
      </w:pPr>
      <w:r w:rsidRPr="00B76A2F">
        <w:rPr>
          <w:rFonts w:ascii="Aharoni" w:hAnsi="Aharoni" w:cs="Aharoni" w:hint="cs"/>
          <w:color w:val="9CC2E5" w:themeColor="accent1" w:themeTint="99"/>
          <w:sz w:val="24"/>
          <w:szCs w:val="24"/>
        </w:rPr>
        <w:t>DEMANDE DE CONTROLE MEDICAL</w:t>
      </w:r>
      <w:r w:rsidR="00171403">
        <w:rPr>
          <w:rFonts w:ascii="Aharoni" w:hAnsi="Aharoni" w:cs="Aharoni"/>
          <w:color w:val="9CC2E5" w:themeColor="accent1" w:themeTint="99"/>
          <w:sz w:val="24"/>
          <w:szCs w:val="24"/>
        </w:rPr>
        <w:t> </w:t>
      </w:r>
      <w:r>
        <w:rPr>
          <w:rFonts w:ascii="Aharoni" w:hAnsi="Aharoni" w:cs="Aharoni"/>
          <w:color w:val="9CC2E5" w:themeColor="accent1" w:themeTint="99"/>
          <w:sz w:val="24"/>
          <w:szCs w:val="24"/>
        </w:rPr>
        <w:t xml:space="preserve"> </w:t>
      </w:r>
    </w:p>
    <w:p w14:paraId="12CEBED4" w14:textId="43BE7794" w:rsidR="00AC667E" w:rsidRPr="00F77B3B" w:rsidRDefault="00F77B3B" w:rsidP="00171403">
      <w:pPr>
        <w:jc w:val="center"/>
        <w:rPr>
          <w:rFonts w:ascii="Glacial Indifference" w:hAnsi="Glacial Indifference" w:cs="Aharoni"/>
          <w:color w:val="9CC2E5" w:themeColor="accent1" w:themeTint="99"/>
          <w:sz w:val="28"/>
          <w:szCs w:val="28"/>
        </w:rPr>
      </w:pPr>
      <w:r w:rsidRPr="00B76A2F">
        <w:rPr>
          <w:rFonts w:ascii="Aharoni" w:hAnsi="Aharoni" w:cs="Aharoni" w:hint="cs"/>
          <w:color w:val="9CC2E5" w:themeColor="accent1" w:themeTint="99"/>
          <w:sz w:val="24"/>
          <w:szCs w:val="24"/>
        </w:rPr>
        <w:t>FORMULAIRE AGREE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C655E" w14:paraId="21D09B82" w14:textId="77777777" w:rsidTr="002C655E">
        <w:tc>
          <w:tcPr>
            <w:tcW w:w="10456" w:type="dxa"/>
          </w:tcPr>
          <w:p w14:paraId="0586DCC8" w14:textId="0C3BDA31" w:rsidR="002C655E" w:rsidRPr="00D75283" w:rsidRDefault="00B35A9B" w:rsidP="005337DB">
            <w:pPr>
              <w:jc w:val="center"/>
              <w:rPr>
                <w:rFonts w:ascii="Glacial Indifference" w:hAnsi="Glacial Indifference" w:cs="Times New Roman"/>
                <w:b/>
                <w:bCs/>
              </w:rPr>
            </w:pPr>
            <w:r>
              <w:rPr>
                <w:rFonts w:ascii="Glacial Indifference" w:hAnsi="Glacial Indifference" w:cs="Times New Roman"/>
                <w:b/>
                <w:bCs/>
                <w:sz w:val="24"/>
                <w:szCs w:val="24"/>
              </w:rPr>
              <w:t>Information sur l’é</w:t>
            </w:r>
            <w:r w:rsidR="00D75283" w:rsidRPr="00D75283">
              <w:rPr>
                <w:rFonts w:ascii="Glacial Indifference" w:hAnsi="Glacial Indifference" w:cs="Times New Roman"/>
                <w:b/>
                <w:bCs/>
                <w:sz w:val="24"/>
                <w:szCs w:val="24"/>
              </w:rPr>
              <w:t>tablissement</w:t>
            </w:r>
          </w:p>
        </w:tc>
      </w:tr>
      <w:tr w:rsidR="002C655E" w14:paraId="70ABB6A5" w14:textId="77777777" w:rsidTr="002C655E">
        <w:tc>
          <w:tcPr>
            <w:tcW w:w="10456" w:type="dxa"/>
          </w:tcPr>
          <w:p w14:paraId="47FF9E1E" w14:textId="4158A62A" w:rsidR="00433D73" w:rsidRDefault="002C655E" w:rsidP="002C65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N° </w:t>
            </w:r>
            <w:r w:rsidR="0052518A">
              <w:rPr>
                <w:rFonts w:ascii="Glacial Indifference" w:hAnsi="Glacial Indifference" w:cs="Times New Roman"/>
              </w:rPr>
              <w:t>FASE</w:t>
            </w:r>
            <w:r w:rsidR="00DA3288">
              <w:rPr>
                <w:rFonts w:ascii="Glacial Indifference" w:hAnsi="Glacial Indifference" w:cs="Times New Roman"/>
              </w:rPr>
              <w:t xml:space="preserve"> </w:t>
            </w:r>
            <w:r w:rsidRPr="002C655E">
              <w:rPr>
                <w:rFonts w:ascii="Glacial Indifference" w:hAnsi="Glacial Indifference" w:cs="Times New Roman"/>
              </w:rPr>
              <w:t xml:space="preserve">:  </w:t>
            </w:r>
            <w:sdt>
              <w:sdtPr>
                <w:rPr>
                  <w:rFonts w:ascii="Glacial Indifference" w:hAnsi="Glacial Indifference" w:cs="Times New Roman"/>
                </w:rPr>
                <w:id w:val="-961720052"/>
                <w:placeholder>
                  <w:docPart w:val="44FCBD8E265B47088899FA71D7ED25FD"/>
                </w:placeholder>
              </w:sdtPr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  <w:r w:rsidRPr="002C655E">
              <w:rPr>
                <w:rFonts w:ascii="Glacial Indifference" w:hAnsi="Glacial Indifference" w:cs="Times New Roman"/>
              </w:rPr>
              <w:t xml:space="preserve"> </w:t>
            </w:r>
          </w:p>
          <w:p w14:paraId="7B1D9475" w14:textId="21BA2113" w:rsidR="002C655E" w:rsidRPr="002C655E" w:rsidRDefault="006B6578" w:rsidP="002C65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N° </w:t>
            </w:r>
            <w:r w:rsidR="002C655E" w:rsidRPr="002C655E">
              <w:rPr>
                <w:rFonts w:ascii="Glacial Indifference" w:hAnsi="Glacial Indifference" w:cs="Times New Roman"/>
              </w:rPr>
              <w:t xml:space="preserve">ECOT : </w:t>
            </w:r>
            <w:sdt>
              <w:sdtPr>
                <w:rPr>
                  <w:rFonts w:ascii="Glacial Indifference" w:hAnsi="Glacial Indifference" w:cs="Times New Roman"/>
                </w:rPr>
                <w:id w:val="-1915161603"/>
                <w:placeholder>
                  <w:docPart w:val="23A0442792074684ADA75FB5617D7805"/>
                </w:placeholder>
              </w:sdtPr>
              <w:sdtContent>
                <w:r w:rsidR="002C655E"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="002C655E"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="002C655E" w:rsidRPr="002C655E">
                  <w:rPr>
                    <w:rFonts w:ascii="Glacial Indifference" w:hAnsi="Glacial Indifference" w:cs="Times New Roman"/>
                  </w:rPr>
                </w:r>
                <w:r w:rsidR="002C655E"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="002C655E"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="002C655E"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="002C655E"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="002C655E"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="002C655E"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="002C655E"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77FC2158" w14:textId="1E98338B" w:rsidR="00DA3288" w:rsidRDefault="00DA3288" w:rsidP="002C65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Nom complet de l’établissement :  </w:t>
            </w:r>
            <w:sdt>
              <w:sdtPr>
                <w:rPr>
                  <w:rFonts w:ascii="Glacial Indifference" w:hAnsi="Glacial Indifference" w:cs="Times New Roman"/>
                </w:rPr>
                <w:id w:val="1243223642"/>
                <w:placeholder>
                  <w:docPart w:val="D9DA7D277C424F1EB09B6E7A157BE72A"/>
                </w:placeholder>
              </w:sdtPr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38D536FA" w14:textId="26C53E84" w:rsidR="002C655E" w:rsidRPr="002C655E" w:rsidRDefault="002C655E" w:rsidP="002C65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Adresse complète :  </w:t>
            </w:r>
            <w:sdt>
              <w:sdtPr>
                <w:rPr>
                  <w:rFonts w:ascii="Glacial Indifference" w:hAnsi="Glacial Indifference" w:cs="Times New Roman"/>
                </w:rPr>
                <w:id w:val="-1951696838"/>
                <w:placeholder>
                  <w:docPart w:val="3EB91832CAF845AF93AECCE33E0FC972"/>
                </w:placeholder>
              </w:sdtPr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66AAF301" w14:textId="77777777" w:rsidR="002C655E" w:rsidRPr="002C655E" w:rsidRDefault="002C655E" w:rsidP="002C65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Tél. :  </w:t>
            </w:r>
            <w:sdt>
              <w:sdtPr>
                <w:rPr>
                  <w:rFonts w:ascii="Glacial Indifference" w:hAnsi="Glacial Indifference" w:cs="Times New Roman"/>
                </w:rPr>
                <w:id w:val="-1736151720"/>
                <w:placeholder>
                  <w:docPart w:val="A2F9A2EEB45F49A78F4FEE0319927C00"/>
                </w:placeholder>
              </w:sdtPr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5AEA7C34" w14:textId="10A80172" w:rsidR="002C655E" w:rsidRPr="00B76A2F" w:rsidRDefault="002C655E" w:rsidP="00BC25E0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Mail :  </w:t>
            </w:r>
            <w:sdt>
              <w:sdtPr>
                <w:rPr>
                  <w:rFonts w:ascii="Glacial Indifference" w:hAnsi="Glacial Indifference" w:cs="Times New Roman"/>
                </w:rPr>
                <w:id w:val="454605238"/>
                <w:placeholder>
                  <w:docPart w:val="9BCCB3D2D0254003A4C6E04E0E6E5023"/>
                </w:placeholder>
              </w:sdtPr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</w:tc>
      </w:tr>
    </w:tbl>
    <w:p w14:paraId="4CF95509" w14:textId="77777777" w:rsidR="00BC25E0" w:rsidRDefault="00BC25E0" w:rsidP="00BC25E0">
      <w:pPr>
        <w:rPr>
          <w:rFonts w:asciiTheme="majorHAnsi" w:hAnsiTheme="majorHAnsi" w:cs="Times New Roma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33D73" w14:paraId="4B66CA0F" w14:textId="77777777" w:rsidTr="00433D73">
        <w:tc>
          <w:tcPr>
            <w:tcW w:w="10456" w:type="dxa"/>
          </w:tcPr>
          <w:p w14:paraId="4B710F5A" w14:textId="01DA395F" w:rsidR="00433D73" w:rsidRPr="002C228C" w:rsidRDefault="00B35A9B" w:rsidP="005337DB">
            <w:pPr>
              <w:jc w:val="center"/>
              <w:rPr>
                <w:rFonts w:ascii="Glacial Indifference" w:hAnsi="Glacial Indifference" w:cs="Times New Roman"/>
                <w:b/>
                <w:bCs/>
              </w:rPr>
            </w:pPr>
            <w:r w:rsidRPr="002C228C">
              <w:rPr>
                <w:rFonts w:ascii="Glacial Indifference" w:hAnsi="Glacial Indifference" w:cs="Times New Roman"/>
                <w:b/>
                <w:bCs/>
                <w:sz w:val="24"/>
                <w:szCs w:val="24"/>
              </w:rPr>
              <w:t>Information sur le membre du personnel</w:t>
            </w:r>
          </w:p>
        </w:tc>
      </w:tr>
      <w:tr w:rsidR="00433D73" w14:paraId="7A76D3AC" w14:textId="77777777" w:rsidTr="00433D73">
        <w:tc>
          <w:tcPr>
            <w:tcW w:w="10456" w:type="dxa"/>
          </w:tcPr>
          <w:p w14:paraId="07CA0750" w14:textId="6C2C792F" w:rsidR="00433D73" w:rsidRPr="00433D73" w:rsidRDefault="00433D73" w:rsidP="00433D73">
            <w:pPr>
              <w:rPr>
                <w:rFonts w:ascii="Glacial Indifference" w:hAnsi="Glacial Indifference" w:cs="Times New Roman"/>
              </w:rPr>
            </w:pPr>
            <w:r w:rsidRPr="00433D73">
              <w:rPr>
                <w:rFonts w:ascii="Glacial Indifference" w:hAnsi="Glacial Indifference" w:cs="Times New Roman"/>
              </w:rPr>
              <w:t>Nom</w:t>
            </w:r>
            <w:r w:rsidR="00EB1832">
              <w:rPr>
                <w:rFonts w:ascii="Glacial Indifference" w:hAnsi="Glacial Indifference" w:cs="Times New Roman"/>
              </w:rPr>
              <w:t xml:space="preserve"> </w:t>
            </w:r>
            <w:r w:rsidRPr="00433D73">
              <w:rPr>
                <w:rFonts w:ascii="Glacial Indifference" w:hAnsi="Glacial Indifference" w:cs="Times New Roman"/>
              </w:rPr>
              <w:t xml:space="preserve">:  </w:t>
            </w:r>
            <w:sdt>
              <w:sdtPr>
                <w:rPr>
                  <w:rFonts w:ascii="Glacial Indifference" w:hAnsi="Glacial Indifference" w:cs="Times New Roman"/>
                </w:rPr>
                <w:id w:val="1094749985"/>
                <w:placeholder>
                  <w:docPart w:val="C25EB7EE41F946A180B970B096144F76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76ABD0AD" w14:textId="6970BEC7" w:rsidR="00EB1832" w:rsidRDefault="00EB1832" w:rsidP="00433D73">
            <w:pPr>
              <w:rPr>
                <w:rFonts w:ascii="Glacial Indifference" w:hAnsi="Glacial Indifference" w:cs="Times New Roman"/>
              </w:rPr>
            </w:pPr>
            <w:r>
              <w:rPr>
                <w:rFonts w:ascii="Glacial Indifference" w:hAnsi="Glacial Indifference" w:cs="Times New Roman"/>
              </w:rPr>
              <w:t>Prénom :</w:t>
            </w:r>
            <w:r w:rsidRPr="00433D73">
              <w:rPr>
                <w:rFonts w:ascii="Glacial Indifference" w:hAnsi="Glacial Indifference" w:cs="Times New Roman"/>
              </w:rPr>
              <w:t xml:space="preserve">  </w:t>
            </w:r>
            <w:sdt>
              <w:sdtPr>
                <w:rPr>
                  <w:rFonts w:ascii="Glacial Indifference" w:hAnsi="Glacial Indifference" w:cs="Times New Roman"/>
                </w:rPr>
                <w:id w:val="225881555"/>
                <w:placeholder>
                  <w:docPart w:val="E16B5DB3E66048FFADE753C4A164319F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6C873B89" w14:textId="0132030E" w:rsidR="00433D73" w:rsidRPr="00433D73" w:rsidRDefault="00433D73" w:rsidP="00433D73">
            <w:pPr>
              <w:rPr>
                <w:rFonts w:ascii="Glacial Indifference" w:hAnsi="Glacial Indifference" w:cs="Times New Roman"/>
              </w:rPr>
            </w:pPr>
            <w:r w:rsidRPr="00433D73">
              <w:rPr>
                <w:rFonts w:ascii="Glacial Indifference" w:hAnsi="Glacial Indifference" w:cs="Times New Roman"/>
              </w:rPr>
              <w:t xml:space="preserve">Matricule :  </w:t>
            </w:r>
            <w:sdt>
              <w:sdtPr>
                <w:rPr>
                  <w:rFonts w:ascii="Glacial Indifference" w:hAnsi="Glacial Indifference" w:cs="Times New Roman"/>
                </w:rPr>
                <w:id w:val="-733000727"/>
                <w:placeholder>
                  <w:docPart w:val="AA28CE33B6C6412B8226A6FDA67438CB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1B03EECF" w14:textId="77777777" w:rsidR="00433D73" w:rsidRPr="00433D73" w:rsidRDefault="00433D73" w:rsidP="00433D73">
            <w:pPr>
              <w:rPr>
                <w:rFonts w:ascii="Glacial Indifference" w:hAnsi="Glacial Indifference" w:cs="Times New Roman"/>
              </w:rPr>
            </w:pPr>
            <w:r w:rsidRPr="00433D73">
              <w:rPr>
                <w:rFonts w:ascii="Glacial Indifference" w:hAnsi="Glacial Indifference" w:cs="Times New Roman"/>
              </w:rPr>
              <w:t xml:space="preserve">Adresse ou lieu de résidence :  </w:t>
            </w:r>
            <w:sdt>
              <w:sdtPr>
                <w:rPr>
                  <w:rFonts w:ascii="Glacial Indifference" w:hAnsi="Glacial Indifference" w:cs="Times New Roman"/>
                </w:rPr>
                <w:id w:val="-975833980"/>
                <w:placeholder>
                  <w:docPart w:val="CEE89A6B0BAA415FAE09ECDEEF5CBAF5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00ED2E61" w14:textId="77777777" w:rsidR="00433D73" w:rsidRPr="00433D73" w:rsidRDefault="00433D73" w:rsidP="00433D73">
            <w:pPr>
              <w:rPr>
                <w:rFonts w:ascii="Glacial Indifference" w:hAnsi="Glacial Indifference" w:cs="Times New Roman"/>
              </w:rPr>
            </w:pPr>
            <w:r w:rsidRPr="00433D73">
              <w:rPr>
                <w:rFonts w:ascii="Glacial Indifference" w:hAnsi="Glacial Indifference" w:cs="Times New Roman"/>
              </w:rPr>
              <w:t xml:space="preserve">Code postal :   </w:t>
            </w:r>
            <w:sdt>
              <w:sdtPr>
                <w:rPr>
                  <w:rFonts w:ascii="Glacial Indifference" w:hAnsi="Glacial Indifference" w:cs="Times New Roman"/>
                </w:rPr>
                <w:id w:val="-590554720"/>
                <w:placeholder>
                  <w:docPart w:val="9A57483E1957465DB021395A16F2295D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  <w:r w:rsidRPr="00433D73">
              <w:rPr>
                <w:rFonts w:ascii="Glacial Indifference" w:hAnsi="Glacial Indifference" w:cs="Times New Roman"/>
              </w:rPr>
              <w:t xml:space="preserve">                 Localité :  </w:t>
            </w:r>
            <w:sdt>
              <w:sdtPr>
                <w:rPr>
                  <w:rFonts w:ascii="Glacial Indifference" w:hAnsi="Glacial Indifference" w:cs="Times New Roman"/>
                </w:rPr>
                <w:id w:val="1391008554"/>
                <w:placeholder>
                  <w:docPart w:val="BFC7A571BBEA4F07BBDB546DB96C4F73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41627D89" w14:textId="3EA323A6" w:rsidR="00433D73" w:rsidRPr="00E1062A" w:rsidRDefault="00433D73" w:rsidP="00BC25E0">
            <w:pPr>
              <w:rPr>
                <w:rFonts w:ascii="Glacial Indifference" w:hAnsi="Glacial Indifference" w:cs="Times New Roman"/>
              </w:rPr>
            </w:pPr>
            <w:r w:rsidRPr="00433D73">
              <w:rPr>
                <w:rFonts w:ascii="Glacial Indifference" w:hAnsi="Glacial Indifference" w:cs="Times New Roman"/>
              </w:rPr>
              <w:t>Période de l’absence</w:t>
            </w:r>
            <w:r w:rsidR="004800BF">
              <w:rPr>
                <w:rFonts w:ascii="Glacial Indifference" w:hAnsi="Glacial Indifference" w:cs="Times New Roman"/>
              </w:rPr>
              <w:t xml:space="preserve"> (jj/mm/</w:t>
            </w:r>
            <w:proofErr w:type="spellStart"/>
            <w:r w:rsidR="004800BF">
              <w:rPr>
                <w:rFonts w:ascii="Glacial Indifference" w:hAnsi="Glacial Indifference" w:cs="Times New Roman"/>
              </w:rPr>
              <w:t>aaaa</w:t>
            </w:r>
            <w:proofErr w:type="spellEnd"/>
            <w:r w:rsidR="004800BF">
              <w:rPr>
                <w:rFonts w:ascii="Glacial Indifference" w:hAnsi="Glacial Indifference" w:cs="Times New Roman"/>
              </w:rPr>
              <w:t>)</w:t>
            </w:r>
            <w:r w:rsidRPr="00433D73">
              <w:rPr>
                <w:rFonts w:ascii="Glacial Indifference" w:hAnsi="Glacial Indifference" w:cs="Times New Roman"/>
              </w:rPr>
              <w:t xml:space="preserve"> : </w:t>
            </w:r>
            <w:proofErr w:type="spellStart"/>
            <w:r w:rsidRPr="00433D73">
              <w:rPr>
                <w:rFonts w:ascii="Glacial Indifference" w:hAnsi="Glacial Indifference" w:cs="Times New Roman"/>
              </w:rPr>
              <w:t>du</w:t>
            </w:r>
            <w:proofErr w:type="spellEnd"/>
            <w:r w:rsidRPr="00433D73">
              <w:rPr>
                <w:rFonts w:ascii="Glacial Indifference" w:hAnsi="Glacial Indifference" w:cs="Times New Roman"/>
              </w:rPr>
              <w:t xml:space="preserve">  </w:t>
            </w:r>
            <w:sdt>
              <w:sdtPr>
                <w:rPr>
                  <w:rFonts w:ascii="Glacial Indifference" w:hAnsi="Glacial Indifference" w:cs="Times New Roman"/>
                </w:rPr>
                <w:id w:val="-225920590"/>
                <w:placeholder>
                  <w:docPart w:val="7BB75078658443F697F575DAC783AD5C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  <w:r w:rsidRPr="00433D73">
              <w:rPr>
                <w:rFonts w:ascii="Glacial Indifference" w:hAnsi="Glacial Indifference" w:cs="Times New Roman"/>
              </w:rPr>
              <w:t xml:space="preserve">         au      </w:t>
            </w:r>
            <w:sdt>
              <w:sdtPr>
                <w:rPr>
                  <w:rFonts w:ascii="Glacial Indifference" w:hAnsi="Glacial Indifference" w:cs="Times New Roman"/>
                </w:rPr>
                <w:id w:val="-738783818"/>
                <w:placeholder>
                  <w:docPart w:val="ACD3A19F36D34A5D81135B4443BD2232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  <w:r w:rsidRPr="00433D73">
              <w:rPr>
                <w:rFonts w:ascii="Glacial Indifference" w:hAnsi="Glacial Indifference" w:cs="Times New Roman"/>
              </w:rPr>
              <w:t xml:space="preserve">              </w:t>
            </w:r>
          </w:p>
        </w:tc>
      </w:tr>
    </w:tbl>
    <w:p w14:paraId="2853F5C3" w14:textId="77777777" w:rsidR="005C4C56" w:rsidRDefault="005C4C56" w:rsidP="00BC25E0">
      <w:pPr>
        <w:rPr>
          <w:rFonts w:asciiTheme="majorHAnsi" w:hAnsiTheme="majorHAnsi" w:cs="Times New Roman"/>
        </w:rPr>
      </w:pPr>
    </w:p>
    <w:p w14:paraId="37465BE4" w14:textId="4B6C5BAB" w:rsidR="00A47F95" w:rsidRPr="008B3725" w:rsidRDefault="008B3725" w:rsidP="008B3725">
      <w:pPr>
        <w:ind w:left="708"/>
        <w:rPr>
          <w:rFonts w:ascii="Glacial Indifference" w:hAnsi="Glacial Indifference" w:cs="Times New Roman"/>
        </w:rPr>
      </w:pPr>
      <w:r w:rsidRPr="008B3725">
        <w:rPr>
          <w:rFonts w:ascii="Glacial Indifference" w:hAnsi="Glacial Indifference" w:cs="Times New Roman"/>
        </w:rPr>
        <w:t xml:space="preserve">       Cachet de l’établissement</w:t>
      </w:r>
      <w:r w:rsidRPr="008B3725">
        <w:rPr>
          <w:rFonts w:ascii="Glacial Indifference" w:hAnsi="Glacial Indifference" w:cs="Times New Roman"/>
        </w:rPr>
        <w:tab/>
      </w:r>
      <w:r w:rsidRPr="008B3725">
        <w:rPr>
          <w:rFonts w:ascii="Glacial Indifference" w:hAnsi="Glacial Indifference" w:cs="Times New Roman"/>
        </w:rPr>
        <w:tab/>
      </w:r>
      <w:r>
        <w:rPr>
          <w:rFonts w:ascii="Glacial Indifference" w:hAnsi="Glacial Indifference" w:cs="Times New Roman"/>
        </w:rPr>
        <w:t xml:space="preserve">        </w:t>
      </w:r>
      <w:r w:rsidRPr="008B3725">
        <w:rPr>
          <w:rFonts w:ascii="Glacial Indifference" w:hAnsi="Glacial Indifference" w:cs="Times New Roman"/>
        </w:rPr>
        <w:t>Nom, date et signature du che</w:t>
      </w:r>
      <w:r>
        <w:rPr>
          <w:rFonts w:ascii="Glacial Indifference" w:hAnsi="Glacial Indifference" w:cs="Times New Roman"/>
        </w:rPr>
        <w:t xml:space="preserve">f </w:t>
      </w:r>
      <w:r w:rsidRPr="008B3725">
        <w:rPr>
          <w:rFonts w:ascii="Glacial Indifference" w:hAnsi="Glacial Indifference" w:cs="Times New Roman"/>
        </w:rPr>
        <w:t>d’établissement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5"/>
        <w:gridCol w:w="1155"/>
        <w:gridCol w:w="4170"/>
      </w:tblGrid>
      <w:tr w:rsidR="005C4C56" w14:paraId="6F87B2E1" w14:textId="2D1C559D" w:rsidTr="005C4C56">
        <w:trPr>
          <w:trHeight w:val="2100"/>
        </w:trPr>
        <w:tc>
          <w:tcPr>
            <w:tcW w:w="4215" w:type="dxa"/>
          </w:tcPr>
          <w:p w14:paraId="552E628E" w14:textId="77777777" w:rsidR="005C4C56" w:rsidRDefault="005C4C56" w:rsidP="00BC25E0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shd w:val="clear" w:color="auto" w:fill="auto"/>
          </w:tcPr>
          <w:p w14:paraId="78BE06EB" w14:textId="77777777" w:rsidR="005C4C56" w:rsidRDefault="005C4C56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4170" w:type="dxa"/>
            <w:shd w:val="clear" w:color="auto" w:fill="auto"/>
          </w:tcPr>
          <w:p w14:paraId="297C3A70" w14:textId="77777777" w:rsidR="005C4C56" w:rsidRDefault="00000000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pict w14:anchorId="151510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Ligne de signature Microsoft Office..." style="width:192pt;height:96pt">
                  <v:imagedata r:id="rId6" o:title=""/>
                  <o:lock v:ext="edit" ungrouping="t" rotation="t" cropping="t" verticies="t" text="t" grouping="t"/>
                  <o:signatureline v:ext="edit" id="{6A7E9E2D-CE24-4555-A72A-7D25946F1E68}" provid="{00000000-0000-0000-0000-000000000000}" issignatureline="t"/>
                </v:shape>
              </w:pict>
            </w:r>
          </w:p>
          <w:p w14:paraId="330D45C6" w14:textId="6EDA211B" w:rsidR="002E75D1" w:rsidRDefault="002E75D1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0" w:name="Texte2"/>
            <w:r>
              <w:rPr>
                <w:rFonts w:asciiTheme="majorHAnsi" w:hAnsiTheme="majorHAnsi" w:cs="Times New Roman"/>
              </w:rPr>
              <w:instrText xml:space="preserve"> FORMTEXT </w:instrText>
            </w:r>
            <w:r>
              <w:rPr>
                <w:rFonts w:asciiTheme="majorHAnsi" w:hAnsiTheme="majorHAnsi" w:cs="Times New Roman"/>
              </w:rPr>
            </w:r>
            <w:r>
              <w:rPr>
                <w:rFonts w:asciiTheme="majorHAnsi" w:hAnsiTheme="majorHAnsi" w:cs="Times New Roman"/>
              </w:rPr>
              <w:fldChar w:fldCharType="separate"/>
            </w:r>
            <w:r>
              <w:rPr>
                <w:rFonts w:asciiTheme="majorHAnsi" w:hAnsiTheme="majorHAnsi" w:cs="Times New Roman"/>
                <w:noProof/>
              </w:rPr>
              <w:t> </w:t>
            </w:r>
            <w:r>
              <w:rPr>
                <w:rFonts w:asciiTheme="majorHAnsi" w:hAnsiTheme="majorHAnsi" w:cs="Times New Roman"/>
                <w:noProof/>
              </w:rPr>
              <w:t> </w:t>
            </w:r>
            <w:r>
              <w:rPr>
                <w:rFonts w:asciiTheme="majorHAnsi" w:hAnsiTheme="majorHAnsi" w:cs="Times New Roman"/>
                <w:noProof/>
              </w:rPr>
              <w:t> </w:t>
            </w:r>
            <w:r>
              <w:rPr>
                <w:rFonts w:asciiTheme="majorHAnsi" w:hAnsiTheme="majorHAnsi" w:cs="Times New Roman"/>
                <w:noProof/>
              </w:rPr>
              <w:t> </w:t>
            </w:r>
            <w:r>
              <w:rPr>
                <w:rFonts w:asciiTheme="majorHAnsi" w:hAnsiTheme="majorHAnsi" w:cs="Times New Roman"/>
                <w:noProof/>
              </w:rPr>
              <w:t> </w:t>
            </w:r>
            <w:r>
              <w:rPr>
                <w:rFonts w:asciiTheme="majorHAnsi" w:hAnsiTheme="majorHAnsi" w:cs="Times New Roman"/>
              </w:rPr>
              <w:fldChar w:fldCharType="end"/>
            </w:r>
            <w:bookmarkEnd w:id="0"/>
          </w:p>
        </w:tc>
      </w:tr>
    </w:tbl>
    <w:p w14:paraId="4C04F0A2" w14:textId="77777777" w:rsidR="004800BF" w:rsidRDefault="004800BF" w:rsidP="00BC25E0">
      <w:pPr>
        <w:rPr>
          <w:rFonts w:asciiTheme="majorHAnsi" w:hAnsiTheme="majorHAnsi" w:cs="Times New Roma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C667E" w14:paraId="246DA10D" w14:textId="77777777" w:rsidTr="00A53806">
        <w:tc>
          <w:tcPr>
            <w:tcW w:w="10343" w:type="dxa"/>
          </w:tcPr>
          <w:p w14:paraId="0BF34D78" w14:textId="77777777" w:rsidR="00AC667E" w:rsidRPr="00F77B3B" w:rsidRDefault="00AC667E" w:rsidP="00BC25E0">
            <w:pPr>
              <w:rPr>
                <w:rFonts w:ascii="Glacial Indifference" w:hAnsi="Glacial Indifference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77B3B">
              <w:rPr>
                <w:rFonts w:ascii="Glacial Indifference" w:hAnsi="Glacial Indifference" w:cs="Times New Roman"/>
                <w:b/>
                <w:bCs/>
                <w:i/>
                <w:iCs/>
                <w:sz w:val="24"/>
                <w:szCs w:val="24"/>
                <w:u w:val="single"/>
              </w:rPr>
              <w:t>Case réservée à la Cellule administrative du Contrôle médical</w:t>
            </w:r>
          </w:p>
          <w:p w14:paraId="777FD2AD" w14:textId="77777777" w:rsidR="00AC667E" w:rsidRDefault="00AC667E" w:rsidP="00BC25E0">
            <w:pPr>
              <w:rPr>
                <w:rFonts w:asciiTheme="majorHAnsi" w:hAnsiTheme="majorHAnsi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3633FE1C" w14:textId="77777777" w:rsidR="00AC667E" w:rsidRDefault="00AC667E" w:rsidP="00BC25E0">
            <w:pPr>
              <w:rPr>
                <w:rFonts w:asciiTheme="majorHAnsi" w:hAnsiTheme="majorHAnsi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737FA1F0" w14:textId="77777777" w:rsidR="00AE461F" w:rsidRDefault="00AE461F" w:rsidP="00BC25E0">
            <w:pPr>
              <w:rPr>
                <w:rFonts w:asciiTheme="majorHAnsi" w:hAnsiTheme="majorHAnsi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6FC645B8" w14:textId="424EF900" w:rsidR="00AC667E" w:rsidRPr="00F77B3B" w:rsidRDefault="00AC667E" w:rsidP="00BC25E0">
            <w:pPr>
              <w:rPr>
                <w:rFonts w:ascii="Glacial Indifference" w:hAnsi="Glacial Indifference" w:cs="Times New Roman"/>
              </w:rPr>
            </w:pPr>
            <w:r w:rsidRPr="00F77B3B">
              <w:rPr>
                <w:rFonts w:ascii="Glacial Indifference" w:hAnsi="Glacial Indifference" w:cs="Times New Roman"/>
              </w:rPr>
              <w:t xml:space="preserve">Indicateur : </w:t>
            </w:r>
          </w:p>
        </w:tc>
      </w:tr>
    </w:tbl>
    <w:p w14:paraId="4AC4F3F9" w14:textId="77777777" w:rsidR="00BC25E0" w:rsidRDefault="00BC25E0" w:rsidP="00BC25E0">
      <w:pPr>
        <w:rPr>
          <w:rFonts w:asciiTheme="majorHAnsi" w:hAnsiTheme="majorHAnsi" w:cs="Times New Roma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C667E" w14:paraId="29E50CFA" w14:textId="77777777" w:rsidTr="00A53806">
        <w:tc>
          <w:tcPr>
            <w:tcW w:w="10343" w:type="dxa"/>
          </w:tcPr>
          <w:p w14:paraId="12894F7B" w14:textId="77777777" w:rsidR="00AC667E" w:rsidRPr="00F77B3B" w:rsidRDefault="00AC667E" w:rsidP="00BC25E0">
            <w:pPr>
              <w:rPr>
                <w:rFonts w:ascii="Glacial Indifference" w:hAnsi="Glacial Indifference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77B3B">
              <w:rPr>
                <w:rFonts w:ascii="Glacial Indifference" w:hAnsi="Glacial Indifference" w:cs="Times New Roman"/>
                <w:b/>
                <w:bCs/>
                <w:i/>
                <w:iCs/>
                <w:sz w:val="24"/>
                <w:szCs w:val="24"/>
                <w:u w:val="single"/>
              </w:rPr>
              <w:t>Case réservée à l’organisme de contrôle</w:t>
            </w:r>
          </w:p>
          <w:p w14:paraId="72BE557F" w14:textId="77777777" w:rsidR="00AC667E" w:rsidRDefault="00AC667E" w:rsidP="00BC25E0">
            <w:pPr>
              <w:rPr>
                <w:rFonts w:asciiTheme="majorHAnsi" w:hAnsiTheme="majorHAnsi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1B567C48" w14:textId="77777777" w:rsidR="00AE461F" w:rsidRDefault="00AE461F" w:rsidP="00BC25E0">
            <w:pPr>
              <w:rPr>
                <w:rFonts w:asciiTheme="majorHAnsi" w:hAnsiTheme="majorHAnsi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4874868F" w14:textId="77777777" w:rsidR="00AE461F" w:rsidRDefault="00AE461F" w:rsidP="00BC25E0">
            <w:pPr>
              <w:rPr>
                <w:rFonts w:asciiTheme="majorHAnsi" w:hAnsiTheme="majorHAnsi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401CBF56" w14:textId="4EC7DDB7" w:rsidR="00AC667E" w:rsidRPr="00AC667E" w:rsidRDefault="00AC667E" w:rsidP="00BC25E0">
            <w:pPr>
              <w:rPr>
                <w:rFonts w:asciiTheme="majorHAnsi" w:hAnsiTheme="majorHAnsi" w:cs="Times New Roman"/>
                <w:b/>
                <w:bCs/>
                <w:i/>
                <w:iCs/>
                <w:u w:val="single"/>
              </w:rPr>
            </w:pPr>
          </w:p>
        </w:tc>
      </w:tr>
    </w:tbl>
    <w:p w14:paraId="3D163EC6" w14:textId="77777777" w:rsidR="00AC667E" w:rsidRDefault="00AC667E" w:rsidP="00BC25E0">
      <w:pPr>
        <w:rPr>
          <w:rFonts w:asciiTheme="majorHAnsi" w:hAnsiTheme="majorHAnsi" w:cs="Times New Roman"/>
        </w:rPr>
      </w:pPr>
    </w:p>
    <w:p w14:paraId="1A16D891" w14:textId="1DDA9A87" w:rsidR="00AC667E" w:rsidRPr="002E75D1" w:rsidRDefault="00AC667E" w:rsidP="00AC667E">
      <w:pPr>
        <w:rPr>
          <w:rFonts w:ascii="Glacial Indifference" w:hAnsi="Glacial Indifference" w:cs="Times New Roman"/>
          <w:i/>
          <w:iCs/>
        </w:rPr>
      </w:pPr>
      <w:r w:rsidRPr="00F77B3B">
        <w:rPr>
          <w:rFonts w:ascii="Glacial Indifference" w:hAnsi="Glacial Indifference" w:cs="Times New Roman"/>
          <w:i/>
          <w:iCs/>
        </w:rPr>
        <w:t xml:space="preserve">Rappel : toute demande de contrôle doit parvenir </w:t>
      </w:r>
      <w:r w:rsidRPr="00F77B3B">
        <w:rPr>
          <w:rFonts w:ascii="Glacial Indifference" w:hAnsi="Glacial Indifference" w:cs="Times New Roman"/>
          <w:b/>
          <w:bCs/>
          <w:i/>
          <w:iCs/>
          <w:u w:val="single"/>
        </w:rPr>
        <w:t>correctement complétée</w:t>
      </w:r>
      <w:r w:rsidRPr="00F77B3B">
        <w:rPr>
          <w:rFonts w:ascii="Glacial Indifference" w:hAnsi="Glacial Indifference" w:cs="Times New Roman"/>
          <w:i/>
          <w:iCs/>
        </w:rPr>
        <w:t xml:space="preserve"> à la Cellule administrative du Contrôle médical par courriel </w:t>
      </w:r>
      <w:r w:rsidRPr="00F77B3B">
        <w:rPr>
          <w:rFonts w:ascii="Glacial Indifference" w:hAnsi="Glacial Indifference" w:cs="Times New Roman"/>
          <w:b/>
          <w:bCs/>
          <w:i/>
          <w:iCs/>
          <w:u w:val="single"/>
        </w:rPr>
        <w:t xml:space="preserve">au plus tard pour </w:t>
      </w:r>
      <w:r w:rsidR="00F77B3B">
        <w:rPr>
          <w:rFonts w:ascii="Glacial Indifference" w:hAnsi="Glacial Indifference" w:cs="Times New Roman"/>
          <w:b/>
          <w:bCs/>
          <w:i/>
          <w:iCs/>
          <w:u w:val="single"/>
        </w:rPr>
        <w:t>10h</w:t>
      </w:r>
      <w:r w:rsidR="00171403">
        <w:rPr>
          <w:rFonts w:ascii="Glacial Indifference" w:hAnsi="Glacial Indifference" w:cs="Times New Roman"/>
          <w:b/>
          <w:bCs/>
          <w:i/>
          <w:iCs/>
          <w:u w:val="single"/>
        </w:rPr>
        <w:t>5</w:t>
      </w:r>
      <w:r w:rsidR="00F77B3B">
        <w:rPr>
          <w:rFonts w:ascii="Glacial Indifference" w:hAnsi="Glacial Indifference" w:cs="Times New Roman"/>
          <w:b/>
          <w:bCs/>
          <w:i/>
          <w:iCs/>
          <w:u w:val="single"/>
        </w:rPr>
        <w:t>0</w:t>
      </w:r>
      <w:r w:rsidRPr="00F77B3B">
        <w:rPr>
          <w:rFonts w:ascii="Glacial Indifference" w:hAnsi="Glacial Indifference" w:cs="Times New Roman"/>
          <w:b/>
          <w:bCs/>
          <w:i/>
          <w:iCs/>
          <w:u w:val="single"/>
        </w:rPr>
        <w:t>.</w:t>
      </w:r>
    </w:p>
    <w:sectPr w:rsidR="00AC667E" w:rsidRPr="002E75D1" w:rsidSect="00AC66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lacial Indifference">
    <w:panose1 w:val="00000000000000000000"/>
    <w:charset w:val="00"/>
    <w:family w:val="modern"/>
    <w:notTrueType/>
    <w:pitch w:val="variable"/>
    <w:sig w:usb0="80000027" w:usb1="10000048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04CA"/>
    <w:multiLevelType w:val="hybridMultilevel"/>
    <w:tmpl w:val="6A3E4D6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572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45MdRPTpuFS1Bx8NOxhYFPgF4Fk075m64TmUfwXAA+4EBb1iWKN/LThveXD3x3P6MJr7aiy/8g7add7Zc+TNg==" w:salt="pYS1LjDhUgInFgblas/Iy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324"/>
    <w:rsid w:val="00053B19"/>
    <w:rsid w:val="00162EF5"/>
    <w:rsid w:val="00171403"/>
    <w:rsid w:val="001D68CC"/>
    <w:rsid w:val="00203AF8"/>
    <w:rsid w:val="002602D6"/>
    <w:rsid w:val="002C228C"/>
    <w:rsid w:val="002C5D7A"/>
    <w:rsid w:val="002C655E"/>
    <w:rsid w:val="002E75D1"/>
    <w:rsid w:val="00317D2B"/>
    <w:rsid w:val="003A2324"/>
    <w:rsid w:val="003D2BC5"/>
    <w:rsid w:val="003E08DD"/>
    <w:rsid w:val="003E18D3"/>
    <w:rsid w:val="00422C25"/>
    <w:rsid w:val="00433D73"/>
    <w:rsid w:val="004800BF"/>
    <w:rsid w:val="004F525B"/>
    <w:rsid w:val="00511E74"/>
    <w:rsid w:val="005120DF"/>
    <w:rsid w:val="0052518A"/>
    <w:rsid w:val="00526C01"/>
    <w:rsid w:val="005337DB"/>
    <w:rsid w:val="005B6EFE"/>
    <w:rsid w:val="005C10A4"/>
    <w:rsid w:val="005C4C56"/>
    <w:rsid w:val="005E7931"/>
    <w:rsid w:val="00631FF8"/>
    <w:rsid w:val="0069297B"/>
    <w:rsid w:val="006B6578"/>
    <w:rsid w:val="00727B2A"/>
    <w:rsid w:val="00813234"/>
    <w:rsid w:val="00850623"/>
    <w:rsid w:val="0085451A"/>
    <w:rsid w:val="008B3725"/>
    <w:rsid w:val="008F50EF"/>
    <w:rsid w:val="00912E02"/>
    <w:rsid w:val="00914259"/>
    <w:rsid w:val="009E6ADF"/>
    <w:rsid w:val="00A043D4"/>
    <w:rsid w:val="00A47F95"/>
    <w:rsid w:val="00A53806"/>
    <w:rsid w:val="00AC667E"/>
    <w:rsid w:val="00AE461F"/>
    <w:rsid w:val="00B35A9B"/>
    <w:rsid w:val="00B76A2F"/>
    <w:rsid w:val="00BC25E0"/>
    <w:rsid w:val="00C400DE"/>
    <w:rsid w:val="00C45F8C"/>
    <w:rsid w:val="00C63099"/>
    <w:rsid w:val="00C6654F"/>
    <w:rsid w:val="00CF104D"/>
    <w:rsid w:val="00CF2F67"/>
    <w:rsid w:val="00CF3100"/>
    <w:rsid w:val="00D51B34"/>
    <w:rsid w:val="00D75283"/>
    <w:rsid w:val="00D81307"/>
    <w:rsid w:val="00D97D9B"/>
    <w:rsid w:val="00DA3288"/>
    <w:rsid w:val="00DB08D9"/>
    <w:rsid w:val="00E1062A"/>
    <w:rsid w:val="00E44EE3"/>
    <w:rsid w:val="00E8435F"/>
    <w:rsid w:val="00E84BFA"/>
    <w:rsid w:val="00EB1832"/>
    <w:rsid w:val="00F77B3B"/>
    <w:rsid w:val="00F814CA"/>
    <w:rsid w:val="00FD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67896"/>
  <w15:chartTrackingRefBased/>
  <w15:docId w15:val="{07FCE045-5443-4CF2-A0F9-160AC515E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A23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A23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A232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A23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A232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A23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A23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A23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A23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A232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A23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A232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A2324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A2324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A232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A232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A232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A232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A23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A23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A23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A23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A23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A232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A232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A2324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A232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A2324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3A2324"/>
    <w:rPr>
      <w:b/>
      <w:bCs/>
      <w:smallCaps/>
      <w:color w:val="2E74B5" w:themeColor="accent1" w:themeShade="BF"/>
      <w:spacing w:val="5"/>
    </w:rPr>
  </w:style>
  <w:style w:type="table" w:styleId="Grilledutableau">
    <w:name w:val="Table Grid"/>
    <w:basedOn w:val="TableauNormal"/>
    <w:uiPriority w:val="39"/>
    <w:rsid w:val="00BC2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AC667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C667E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8506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FCBD8E265B47088899FA71D7ED25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38ECA1-0B8B-4D8E-8F55-1C510027D59F}"/>
      </w:docPartPr>
      <w:docPartBody>
        <w:p w:rsidR="007C7F63" w:rsidRDefault="007C7F63" w:rsidP="007C7F63">
          <w:pPr>
            <w:pStyle w:val="44FCBD8E265B47088899FA71D7ED25FD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3A0442792074684ADA75FB5617D78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FF8BE7-33EC-4EBD-B440-1964F8D6B016}"/>
      </w:docPartPr>
      <w:docPartBody>
        <w:p w:rsidR="007C7F63" w:rsidRDefault="007C7F63" w:rsidP="007C7F63">
          <w:pPr>
            <w:pStyle w:val="23A0442792074684ADA75FB5617D7805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EB91832CAF845AF93AECCE33E0FC9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8EAED7-0909-4B81-BB70-E90268DB59D3}"/>
      </w:docPartPr>
      <w:docPartBody>
        <w:p w:rsidR="007C7F63" w:rsidRDefault="007C7F63" w:rsidP="007C7F63">
          <w:pPr>
            <w:pStyle w:val="3EB91832CAF845AF93AECCE33E0FC972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F9A2EEB45F49A78F4FEE0319927C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959495-2914-4678-80CD-9032CCA5A93A}"/>
      </w:docPartPr>
      <w:docPartBody>
        <w:p w:rsidR="007C7F63" w:rsidRDefault="007C7F63" w:rsidP="007C7F63">
          <w:pPr>
            <w:pStyle w:val="A2F9A2EEB45F49A78F4FEE0319927C00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BCCB3D2D0254003A4C6E04E0E6E50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389085-FB50-4186-925D-708421E43D78}"/>
      </w:docPartPr>
      <w:docPartBody>
        <w:p w:rsidR="007C7F63" w:rsidRDefault="007C7F63" w:rsidP="007C7F63">
          <w:pPr>
            <w:pStyle w:val="9BCCB3D2D0254003A4C6E04E0E6E5023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9DA7D277C424F1EB09B6E7A157BE7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B2AA20-0B8B-4D3B-BCCB-F38C2831B825}"/>
      </w:docPartPr>
      <w:docPartBody>
        <w:p w:rsidR="007C7F63" w:rsidRDefault="007C7F63" w:rsidP="007C7F63">
          <w:pPr>
            <w:pStyle w:val="D9DA7D277C424F1EB09B6E7A157BE72A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25EB7EE41F946A180B970B096144F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6924E6-9073-4934-8EF2-93C271E30C5E}"/>
      </w:docPartPr>
      <w:docPartBody>
        <w:p w:rsidR="007C7F63" w:rsidRDefault="007C7F63" w:rsidP="007C7F63">
          <w:pPr>
            <w:pStyle w:val="C25EB7EE41F946A180B970B096144F76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A28CE33B6C6412B8226A6FDA67438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183619-9EDD-4F80-A392-ECAC53E06666}"/>
      </w:docPartPr>
      <w:docPartBody>
        <w:p w:rsidR="007C7F63" w:rsidRDefault="007C7F63" w:rsidP="007C7F63">
          <w:pPr>
            <w:pStyle w:val="AA28CE33B6C6412B8226A6FDA67438CB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EE89A6B0BAA415FAE09ECDEEF5CBA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0792E1-A92E-4C84-8233-49395D175C00}"/>
      </w:docPartPr>
      <w:docPartBody>
        <w:p w:rsidR="007C7F63" w:rsidRDefault="007C7F63" w:rsidP="007C7F63">
          <w:pPr>
            <w:pStyle w:val="CEE89A6B0BAA415FAE09ECDEEF5CBAF5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57483E1957465DB021395A16F229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686E62-4CC2-4767-A4AD-9C70B8894A12}"/>
      </w:docPartPr>
      <w:docPartBody>
        <w:p w:rsidR="007C7F63" w:rsidRDefault="007C7F63" w:rsidP="007C7F63">
          <w:pPr>
            <w:pStyle w:val="9A57483E1957465DB021395A16F2295D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FC7A571BBEA4F07BBDB546DB96C4F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61982F5-DA0A-4F0B-B704-909D551C00C4}"/>
      </w:docPartPr>
      <w:docPartBody>
        <w:p w:rsidR="007C7F63" w:rsidRDefault="007C7F63" w:rsidP="007C7F63">
          <w:pPr>
            <w:pStyle w:val="BFC7A571BBEA4F07BBDB546DB96C4F73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BB75078658443F697F575DAC783AD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11CBE2-E723-46E0-8D19-57090167EF5C}"/>
      </w:docPartPr>
      <w:docPartBody>
        <w:p w:rsidR="007C7F63" w:rsidRDefault="007C7F63" w:rsidP="007C7F63">
          <w:pPr>
            <w:pStyle w:val="7BB75078658443F697F575DAC783AD5C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CD3A19F36D34A5D81135B4443BD22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3C602A-190E-46A3-9E91-15730418D4E5}"/>
      </w:docPartPr>
      <w:docPartBody>
        <w:p w:rsidR="007C7F63" w:rsidRDefault="007C7F63" w:rsidP="007C7F63">
          <w:pPr>
            <w:pStyle w:val="ACD3A19F36D34A5D81135B4443BD2232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6B5DB3E66048FFADE753C4A16431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EBF943-5F34-4E3F-B461-D55CF49B71FB}"/>
      </w:docPartPr>
      <w:docPartBody>
        <w:p w:rsidR="007C7F63" w:rsidRDefault="007C7F63" w:rsidP="007C7F63">
          <w:pPr>
            <w:pStyle w:val="E16B5DB3E66048FFADE753C4A164319F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lacial Indifference">
    <w:panose1 w:val="00000000000000000000"/>
    <w:charset w:val="00"/>
    <w:family w:val="modern"/>
    <w:notTrueType/>
    <w:pitch w:val="variable"/>
    <w:sig w:usb0="80000027" w:usb1="10000048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BF9"/>
    <w:rsid w:val="000337F4"/>
    <w:rsid w:val="00422C25"/>
    <w:rsid w:val="007C7F63"/>
    <w:rsid w:val="00914259"/>
    <w:rsid w:val="00950A4E"/>
    <w:rsid w:val="00C57BF9"/>
    <w:rsid w:val="00CF104D"/>
    <w:rsid w:val="00E44EE3"/>
    <w:rsid w:val="00E72843"/>
    <w:rsid w:val="00E8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BE" w:eastAsia="fr-B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C7F63"/>
    <w:rPr>
      <w:color w:val="666666"/>
    </w:rPr>
  </w:style>
  <w:style w:type="paragraph" w:customStyle="1" w:styleId="44FCBD8E265B47088899FA71D7ED25FD">
    <w:name w:val="44FCBD8E265B47088899FA71D7ED25FD"/>
    <w:rsid w:val="007C7F63"/>
  </w:style>
  <w:style w:type="paragraph" w:customStyle="1" w:styleId="23A0442792074684ADA75FB5617D7805">
    <w:name w:val="23A0442792074684ADA75FB5617D7805"/>
    <w:rsid w:val="007C7F63"/>
  </w:style>
  <w:style w:type="paragraph" w:customStyle="1" w:styleId="3EB91832CAF845AF93AECCE33E0FC972">
    <w:name w:val="3EB91832CAF845AF93AECCE33E0FC972"/>
    <w:rsid w:val="007C7F63"/>
  </w:style>
  <w:style w:type="paragraph" w:customStyle="1" w:styleId="A2F9A2EEB45F49A78F4FEE0319927C00">
    <w:name w:val="A2F9A2EEB45F49A78F4FEE0319927C00"/>
    <w:rsid w:val="007C7F63"/>
  </w:style>
  <w:style w:type="paragraph" w:customStyle="1" w:styleId="9BCCB3D2D0254003A4C6E04E0E6E5023">
    <w:name w:val="9BCCB3D2D0254003A4C6E04E0E6E5023"/>
    <w:rsid w:val="007C7F63"/>
  </w:style>
  <w:style w:type="paragraph" w:customStyle="1" w:styleId="D9DA7D277C424F1EB09B6E7A157BE72A">
    <w:name w:val="D9DA7D277C424F1EB09B6E7A157BE72A"/>
    <w:rsid w:val="007C7F63"/>
  </w:style>
  <w:style w:type="paragraph" w:customStyle="1" w:styleId="C25EB7EE41F946A180B970B096144F76">
    <w:name w:val="C25EB7EE41F946A180B970B096144F76"/>
    <w:rsid w:val="007C7F63"/>
  </w:style>
  <w:style w:type="paragraph" w:customStyle="1" w:styleId="AA28CE33B6C6412B8226A6FDA67438CB">
    <w:name w:val="AA28CE33B6C6412B8226A6FDA67438CB"/>
    <w:rsid w:val="007C7F63"/>
  </w:style>
  <w:style w:type="paragraph" w:customStyle="1" w:styleId="CEE89A6B0BAA415FAE09ECDEEF5CBAF5">
    <w:name w:val="CEE89A6B0BAA415FAE09ECDEEF5CBAF5"/>
    <w:rsid w:val="007C7F63"/>
  </w:style>
  <w:style w:type="paragraph" w:customStyle="1" w:styleId="9A57483E1957465DB021395A16F2295D">
    <w:name w:val="9A57483E1957465DB021395A16F2295D"/>
    <w:rsid w:val="007C7F63"/>
  </w:style>
  <w:style w:type="paragraph" w:customStyle="1" w:styleId="BFC7A571BBEA4F07BBDB546DB96C4F73">
    <w:name w:val="BFC7A571BBEA4F07BBDB546DB96C4F73"/>
    <w:rsid w:val="007C7F63"/>
  </w:style>
  <w:style w:type="paragraph" w:customStyle="1" w:styleId="7BB75078658443F697F575DAC783AD5C">
    <w:name w:val="7BB75078658443F697F575DAC783AD5C"/>
    <w:rsid w:val="007C7F63"/>
  </w:style>
  <w:style w:type="paragraph" w:customStyle="1" w:styleId="ACD3A19F36D34A5D81135B4443BD2232">
    <w:name w:val="ACD3A19F36D34A5D81135B4443BD2232"/>
    <w:rsid w:val="007C7F63"/>
  </w:style>
  <w:style w:type="paragraph" w:customStyle="1" w:styleId="E16B5DB3E66048FFADE753C4A164319F">
    <w:name w:val="E16B5DB3E66048FFADE753C4A164319F"/>
    <w:rsid w:val="007C7F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F1609F-D3E4-4093-81EA-BB117B5721D3}"/>
</file>

<file path=customXml/itemProps2.xml><?xml version="1.0" encoding="utf-8"?>
<ds:datastoreItem xmlns:ds="http://schemas.openxmlformats.org/officeDocument/2006/customXml" ds:itemID="{F3281C19-E916-467D-B79A-F1C8A01245F8}"/>
</file>

<file path=customXml/itemProps3.xml><?xml version="1.0" encoding="utf-8"?>
<ds:datastoreItem xmlns:ds="http://schemas.openxmlformats.org/officeDocument/2006/customXml" ds:itemID="{1D33A2B0-661B-49E7-A7CF-0CBFD0E741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KARSKENS Thomas</dc:creator>
  <cp:keywords/>
  <dc:description/>
  <cp:lastModifiedBy>KARSKENS Thomas</cp:lastModifiedBy>
  <cp:revision>4</cp:revision>
  <cp:lastPrinted>2025-09-30T10:47:00Z</cp:lastPrinted>
  <dcterms:created xsi:type="dcterms:W3CDTF">2025-10-02T12:19:00Z</dcterms:created>
  <dcterms:modified xsi:type="dcterms:W3CDTF">2025-10-02T12:22:00Z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  <property fmtid="{D5CDD505-2E9C-101B-9397-08002B2CF9AE}" pid="3" name="MediaServiceImageTags">
    <vt:lpwstr/>
  </property>
</Properties>
</file>